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CFD28" w14:textId="42E9805A" w:rsidR="000E57F8" w:rsidRPr="00DF4697" w:rsidRDefault="000E57F8" w:rsidP="00E97DDE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14:paraId="00E8DFA5" w14:textId="77777777" w:rsidR="000E57F8" w:rsidRPr="004270CC" w:rsidRDefault="00DF4697" w:rsidP="00DF46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SCHEMA DI ACCORDO</w:t>
      </w:r>
    </w:p>
    <w:p w14:paraId="00D876F1" w14:textId="1A9A3CD9" w:rsidR="000E57F8" w:rsidRPr="004270CC" w:rsidRDefault="004270CC" w:rsidP="00DF46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L'anno duemilav</w:t>
      </w:r>
      <w:r w:rsidR="000E57F8" w:rsidRPr="004270CC">
        <w:rPr>
          <w:rFonts w:ascii="Times New Roman" w:hAnsi="Times New Roman" w:cs="Times New Roman"/>
          <w:sz w:val="24"/>
          <w:szCs w:val="24"/>
        </w:rPr>
        <w:t>ent</w:t>
      </w:r>
      <w:r w:rsidR="005B6E08">
        <w:rPr>
          <w:rFonts w:ascii="Times New Roman" w:hAnsi="Times New Roman" w:cs="Times New Roman"/>
          <w:sz w:val="24"/>
          <w:szCs w:val="24"/>
        </w:rPr>
        <w:t>uno,</w:t>
      </w:r>
      <w:r w:rsidR="000E57F8" w:rsidRPr="004270CC">
        <w:rPr>
          <w:rFonts w:ascii="Times New Roman" w:hAnsi="Times New Roman" w:cs="Times New Roman"/>
          <w:sz w:val="24"/>
          <w:szCs w:val="24"/>
        </w:rPr>
        <w:t xml:space="preserve"> il giorno __________ del mese di __________ , nella Sede Municipale del Comune di  Assoro  tra le parti:</w:t>
      </w:r>
    </w:p>
    <w:p w14:paraId="0B579F4C" w14:textId="09DBB650" w:rsidR="000E57F8" w:rsidRPr="004270CC" w:rsidRDefault="00DF4697" w:rsidP="00DF46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 UN LATO: COMUNE DI </w:t>
      </w:r>
      <w:r w:rsidR="000E57F8" w:rsidRPr="004270CC">
        <w:rPr>
          <w:rFonts w:ascii="Times New Roman" w:hAnsi="Times New Roman" w:cs="Times New Roman"/>
          <w:sz w:val="24"/>
          <w:szCs w:val="24"/>
        </w:rPr>
        <w:t>ASSORO (dinanzi “Comune”), C. Fiscale 00052420866</w:t>
      </w:r>
      <w:r>
        <w:rPr>
          <w:rFonts w:ascii="Times New Roman" w:hAnsi="Times New Roman" w:cs="Times New Roman"/>
          <w:sz w:val="24"/>
          <w:szCs w:val="24"/>
        </w:rPr>
        <w:t>,</w:t>
      </w:r>
      <w:r w:rsidR="005C45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con sede in  Assoro, Via Crisa n. 280, </w:t>
      </w:r>
      <w:r w:rsidR="000E57F8" w:rsidRPr="004270CC">
        <w:rPr>
          <w:rFonts w:ascii="Times New Roman" w:hAnsi="Times New Roman" w:cs="Times New Roman"/>
          <w:sz w:val="24"/>
          <w:szCs w:val="24"/>
        </w:rPr>
        <w:t xml:space="preserve"> in persona del legale rappresentante p.t. Sindaco dott. Antonio Licciardo</w:t>
      </w:r>
    </w:p>
    <w:p w14:paraId="3B86D7DF" w14:textId="76476164" w:rsidR="000E57F8" w:rsidRPr="004270CC" w:rsidRDefault="000E57F8" w:rsidP="00DF4697">
      <w:pPr>
        <w:jc w:val="both"/>
        <w:rPr>
          <w:rFonts w:ascii="Times New Roman" w:hAnsi="Times New Roman" w:cs="Times New Roman"/>
          <w:sz w:val="24"/>
          <w:szCs w:val="24"/>
        </w:rPr>
      </w:pPr>
      <w:r w:rsidRPr="004270CC">
        <w:rPr>
          <w:rFonts w:ascii="Times New Roman" w:hAnsi="Times New Roman" w:cs="Times New Roman"/>
          <w:sz w:val="24"/>
          <w:szCs w:val="24"/>
        </w:rPr>
        <w:t>DALL'ALT</w:t>
      </w:r>
      <w:r w:rsidR="004270CC">
        <w:rPr>
          <w:rFonts w:ascii="Times New Roman" w:hAnsi="Times New Roman" w:cs="Times New Roman"/>
          <w:sz w:val="24"/>
          <w:szCs w:val="24"/>
        </w:rPr>
        <w:t xml:space="preserve">RO: </w:t>
      </w:r>
      <w:r w:rsidR="005B6E08">
        <w:rPr>
          <w:rFonts w:ascii="Times New Roman" w:hAnsi="Times New Roman" w:cs="Times New Roman"/>
          <w:sz w:val="24"/>
          <w:szCs w:val="24"/>
        </w:rPr>
        <w:t>Avv. Antonio Benintende</w:t>
      </w:r>
      <w:r w:rsidRPr="004270CC">
        <w:rPr>
          <w:rFonts w:ascii="Times New Roman" w:hAnsi="Times New Roman" w:cs="Times New Roman"/>
          <w:sz w:val="24"/>
          <w:szCs w:val="24"/>
        </w:rPr>
        <w:t xml:space="preserve">, </w:t>
      </w:r>
      <w:r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nato</w:t>
      </w:r>
      <w:r w:rsidR="005B6E0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il 30.09.1957 a Leonforte, C.F. BNNNNN57P30E536L, in proprio e quale procuratore di </w:t>
      </w:r>
      <w:bookmarkStart w:id="1" w:name="_Hlk82625650"/>
      <w:r w:rsidR="005B6E0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Autofficina “ Varvuzza” di Francesca Varvuzza sns, p.i. 00650780869</w:t>
      </w:r>
      <w:r w:rsidR="001234C4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 </w:t>
      </w:r>
    </w:p>
    <w:bookmarkEnd w:id="1"/>
    <w:p w14:paraId="3F146C7C" w14:textId="77777777" w:rsidR="000E57F8" w:rsidRPr="004270CC" w:rsidRDefault="000E57F8" w:rsidP="00DF4697">
      <w:pPr>
        <w:jc w:val="both"/>
        <w:rPr>
          <w:rFonts w:ascii="Times New Roman" w:hAnsi="Times New Roman" w:cs="Times New Roman"/>
          <w:sz w:val="24"/>
          <w:szCs w:val="24"/>
        </w:rPr>
      </w:pPr>
      <w:r w:rsidRPr="004270CC">
        <w:rPr>
          <w:rFonts w:ascii="Times New Roman" w:hAnsi="Times New Roman" w:cs="Times New Roman"/>
          <w:sz w:val="24"/>
          <w:szCs w:val="24"/>
        </w:rPr>
        <w:t>Premesso che:</w:t>
      </w:r>
    </w:p>
    <w:p w14:paraId="36C7083F" w14:textId="3B3C0D6C" w:rsidR="005B6E08" w:rsidRPr="004270CC" w:rsidRDefault="000E57F8" w:rsidP="005B6E08">
      <w:pPr>
        <w:jc w:val="both"/>
        <w:rPr>
          <w:rFonts w:ascii="Times New Roman" w:hAnsi="Times New Roman" w:cs="Times New Roman"/>
          <w:sz w:val="24"/>
          <w:szCs w:val="24"/>
        </w:rPr>
      </w:pPr>
      <w:r w:rsidRPr="004270CC">
        <w:rPr>
          <w:rFonts w:ascii="Times New Roman" w:hAnsi="Times New Roman" w:cs="Times New Roman"/>
          <w:sz w:val="24"/>
          <w:szCs w:val="24"/>
        </w:rPr>
        <w:t xml:space="preserve">- </w:t>
      </w:r>
      <w:r w:rsidR="005B6E0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è pendente tra il Comune di Assoro e il sig. Avv. Benintende Antonino, in proprio e quale procuratore e difensore di Autofficina “Varvuzza” di Francesca Varvuzza sns, p.i. 00650780869, procedimento civile  n. .RG. 980/2020  </w:t>
      </w:r>
      <w:r w:rsidR="001234C4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innanzi Tribunale</w:t>
      </w:r>
      <w:r w:rsidR="005B6E0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Civile di Enna;</w:t>
      </w:r>
    </w:p>
    <w:p w14:paraId="505EE4DE" w14:textId="1752C2BB" w:rsidR="00D42CA8" w:rsidRDefault="000E57F8" w:rsidP="00DF469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-  il Co</w:t>
      </w:r>
      <w:r w:rsidR="00D42CA8"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mune di Assoro</w:t>
      </w:r>
      <w:r w:rsidR="005B6E08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, con ordinanza del 3</w:t>
      </w:r>
      <w:r w:rsidR="00FC269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/3/2021, </w:t>
      </w:r>
      <w:bookmarkStart w:id="2" w:name="_Hlk82626626"/>
      <w:r w:rsidR="00FC269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proc. n. R.G.827/2020 veniva condannato al pagamento di € 2.000,00 oltre il 15/, CPA, IVA sule somme imponibili </w:t>
      </w:r>
      <w:bookmarkEnd w:id="2"/>
      <w:r w:rsidR="009E648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 favore dell’avv.</w:t>
      </w:r>
      <w:r w:rsidR="00FC269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Benintende e Autofficina Varvuzza, in solido tra loro;</w:t>
      </w:r>
    </w:p>
    <w:p w14:paraId="0DFBAB37" w14:textId="1E7360E8" w:rsidR="001234C4" w:rsidRPr="004270CC" w:rsidRDefault="001234C4" w:rsidP="00DF469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- che i procedimenti </w:t>
      </w:r>
      <w:r w:rsidRPr="001234C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it-IT"/>
        </w:rPr>
        <w:t>ut supra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indicati derivano dalla medesima vicenda giudiziaria; </w:t>
      </w:r>
    </w:p>
    <w:p w14:paraId="180F9840" w14:textId="1AA27677" w:rsidR="00D42CA8" w:rsidRDefault="00D42CA8" w:rsidP="00FC2693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-</w:t>
      </w:r>
      <w:r w:rsidR="00FC269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all’udienza del 8 giugno 2021</w:t>
      </w:r>
      <w:r w:rsidR="001234C4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proc. n. R.G. 980/2020</w:t>
      </w:r>
      <w:r w:rsidR="00FC269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, a seguito dell’esito del procedimento n. R.G. 827/2020, per spirito transattivo, l’Avv. Benintende in proprio e quale procuratore di Autofficina Varvuzza dichiarava di</w:t>
      </w:r>
      <w:r w:rsidR="001234C4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aderire alla proposta cessazio</w:t>
      </w:r>
      <w:r w:rsidR="009E648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ne della materia del contendere</w:t>
      </w:r>
      <w:r w:rsidR="00FC269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1234C4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in proprio e per conto del proprio assistito Varvuzza  rinunciando </w:t>
      </w:r>
      <w:r w:rsidR="00FC269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alle spese di sua competenza, chiedendo, tuttavia,  volersi riconoscere dal Comune di Assoro la somma di € 500,00 omnia  a titolo di pagamento spes</w:t>
      </w:r>
      <w:r w:rsidR="009E648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 processuali n.q. di procuratore</w:t>
      </w:r>
      <w:r w:rsidR="00FC269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 Autofficina Varvuzza, dall’altra parte il Comune di Assoro, si riportava alla già dichiarata volont</w:t>
      </w:r>
      <w:r w:rsidR="001234C4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à</w:t>
      </w:r>
      <w:r w:rsidR="00FC269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 non avere interesse a proseguire il giudizio chiedendo la cessazione della materia del contendere con compensazione delle spese di lite; </w:t>
      </w:r>
    </w:p>
    <w:p w14:paraId="589240FB" w14:textId="45C9317B" w:rsidR="00FC2693" w:rsidRPr="004270CC" w:rsidRDefault="00FC2693" w:rsidP="00FC2693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- che il G.I. dott.ssa Sara Antonelli, vista la serietà delle trattative in corso, rinviava il procedimento n. R.G 980/2020 all’udienza del 30.11.2021 invitando le parti  “ a coltivare una definizione bonaria della controversia sulla scorta di quanto emerso in udienza</w:t>
      </w:r>
      <w:r w:rsidR="001234C4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”</w:t>
      </w:r>
    </w:p>
    <w:p w14:paraId="29508101" w14:textId="77777777" w:rsidR="00D42CA8" w:rsidRDefault="00DF4697" w:rsidP="00DF469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- che le parti ritengono ragion</w:t>
      </w:r>
      <w:r w:rsidR="000C3DE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evole addivenire ad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un accordo</w:t>
      </w:r>
    </w:p>
    <w:p w14:paraId="1071CE38" w14:textId="77777777" w:rsidR="00DF4697" w:rsidRPr="004270CC" w:rsidRDefault="00DF4697" w:rsidP="00DF4697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****</w:t>
      </w:r>
    </w:p>
    <w:p w14:paraId="7900FF6D" w14:textId="77777777" w:rsidR="00D42CA8" w:rsidRPr="004270CC" w:rsidRDefault="00D42CA8" w:rsidP="00DF469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Tutto ciò premesso</w:t>
      </w:r>
      <w:r w:rsidRPr="004270CC">
        <w:rPr>
          <w:rFonts w:ascii="Times New Roman" w:hAnsi="Times New Roman" w:cs="Times New Roman"/>
          <w:sz w:val="24"/>
          <w:szCs w:val="24"/>
        </w:rPr>
        <w:t xml:space="preserve"> </w:t>
      </w:r>
      <w:r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le parti come sopra generalizzate convengono su quanto segue:</w:t>
      </w:r>
    </w:p>
    <w:p w14:paraId="3653E492" w14:textId="77777777" w:rsidR="00D42CA8" w:rsidRPr="004270CC" w:rsidRDefault="00D42CA8" w:rsidP="00DF469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- le premesse fanno parte integrante e sostanziale del presente accordo;</w:t>
      </w:r>
    </w:p>
    <w:p w14:paraId="6263CC84" w14:textId="19CBD1CB" w:rsidR="001234C4" w:rsidRDefault="00D42CA8" w:rsidP="00DF469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- Il Comune di </w:t>
      </w:r>
      <w:r w:rsidR="00DF469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Assoro</w:t>
      </w:r>
      <w:r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,</w:t>
      </w:r>
      <w:r w:rsidR="004270CC"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in riferimento al</w:t>
      </w:r>
      <w:r w:rsidR="00FC269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proc. n. R.G. 980/2020</w:t>
      </w:r>
      <w:r w:rsidR="002C1055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si </w:t>
      </w:r>
      <w:r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impegna a pagare</w:t>
      </w:r>
      <w:r w:rsidR="00DF469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al</w:t>
      </w:r>
      <w:r w:rsidR="009E648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l’ Avv.</w:t>
      </w:r>
      <w:r w:rsidR="00FC269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Antonio Benintende in proprio e nella qualità di procuratore </w:t>
      </w:r>
      <w:r w:rsidR="005C455D" w:rsidRPr="005C455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la complessiva somma onnicomprensiva di € 500,00 a s</w:t>
      </w:r>
      <w:r w:rsidR="005C455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aldo a titolo di spese di lite.</w:t>
      </w:r>
    </w:p>
    <w:p w14:paraId="26EC1D6C" w14:textId="0B74C846" w:rsidR="00D42CA8" w:rsidRPr="004270CC" w:rsidRDefault="00E97DDE" w:rsidP="00DF469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- </w:t>
      </w:r>
      <w:r w:rsidR="00D42CA8"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Il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sig. Avv. Antonio Benintende </w:t>
      </w:r>
      <w:r w:rsidR="00D42CA8"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, </w:t>
      </w:r>
      <w:r w:rsidR="00D42CA8" w:rsidRPr="00DF469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it-IT"/>
        </w:rPr>
        <w:t>ut supra</w:t>
      </w:r>
      <w:r w:rsidR="00D42CA8"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, </w:t>
      </w:r>
      <w:r w:rsidR="001234C4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in proprio e per il proprio assistito,  Autofficine  Varvuzza </w:t>
      </w:r>
      <w:r w:rsidR="001234C4" w:rsidRPr="001234C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it-IT"/>
        </w:rPr>
        <w:t>ut supra</w:t>
      </w:r>
      <w:r w:rsidR="001234C4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, </w:t>
      </w:r>
      <w:r w:rsidR="00D42CA8"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dichiara di accettare, a tacitazione della prete</w:t>
      </w:r>
      <w:r w:rsidR="00F6297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sa oggetto del contenzioso in oggetto,</w:t>
      </w:r>
      <w:r w:rsidR="00D42CA8"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la somma omnicomprensiva di € …………………..(diconsi ……………………..</w:t>
      </w:r>
      <w:r w:rsidR="00F6297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) dichiarandosi di non avere nulla altro a che pretendere  nei confronti del Comune di Assoro. </w:t>
      </w:r>
      <w:r w:rsidR="00D42CA8"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Pertanto, con la </w:t>
      </w:r>
      <w:r w:rsidR="00D42CA8"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lastRenderedPageBreak/>
        <w:t xml:space="preserve">sottoscrizione della presente, il sig.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Avv. Benintende Antonio</w:t>
      </w:r>
      <w:r w:rsidR="00D42CA8"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,</w:t>
      </w:r>
      <w:r w:rsidR="001234C4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e Autofficina Varvuzza </w:t>
      </w:r>
      <w:r w:rsidR="00D42CA8"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rinuncia ad ogni azione relativa al petitum </w:t>
      </w:r>
      <w:r w:rsidR="00F6297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 alla causa petendi </w:t>
      </w:r>
      <w:r w:rsidR="00D42CA8"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della controversia</w:t>
      </w:r>
      <w:r w:rsidR="00F6297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0C3DE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in oggetto</w:t>
      </w:r>
      <w:r w:rsidR="00D42CA8"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a piena e definitiva tacitazione di ogni pretesa ad essa r</w:t>
      </w:r>
      <w:r w:rsid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elativa;</w:t>
      </w:r>
    </w:p>
    <w:p w14:paraId="3303F45D" w14:textId="3A37D861" w:rsidR="00E679AD" w:rsidRDefault="00D42CA8" w:rsidP="00DF469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- Il pagamento di quanto sopra indicato avverrà a seguito dell’approvazione da parte del</w:t>
      </w:r>
      <w:r w:rsidR="00E679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la Giunta Comunale autorizzando</w:t>
      </w:r>
      <w:r w:rsidR="00E679AD" w:rsidRPr="00E679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il Capo Settore de</w:t>
      </w:r>
      <w:r w:rsidR="009E648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 servizio competente</w:t>
      </w:r>
      <w:r w:rsidR="00E679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E679AD" w:rsidRPr="00E679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ad adottare gli atti di impegno, liquidazione e pagamento previste dall'art. 191 del TUEL correlate all'assunzioni delle obbligazioni derivanti dall'accordo transattivo</w:t>
      </w:r>
      <w:r w:rsidR="00E679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, </w:t>
      </w:r>
      <w:r w:rsidR="00E679AD" w:rsidRPr="00E679AD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poiché il contratto di transazione non si configura come debito fuori bilancio;</w:t>
      </w:r>
    </w:p>
    <w:p w14:paraId="44A74F24" w14:textId="7C7075F5" w:rsidR="000E57F8" w:rsidRPr="00F62973" w:rsidRDefault="00D42CA8" w:rsidP="00DF469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- Le parti, con la sottoscrizione della</w:t>
      </w:r>
      <w:r w:rsidR="00DF469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presente, e a condizione dell’</w:t>
      </w:r>
      <w:r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avvenuta approvazione da parte </w:t>
      </w:r>
      <w:r w:rsidR="00DF469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degli eventuali organi competenti</w:t>
      </w:r>
      <w:r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,</w:t>
      </w:r>
      <w:r w:rsidR="00DF469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dichiarano di non avere nulla </w:t>
      </w:r>
      <w:r w:rsidR="004270CC"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</w:t>
      </w:r>
      <w:r w:rsidR="00DF4697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</w:t>
      </w:r>
      <w:r w:rsidR="004270CC" w:rsidRPr="004270C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tro</w:t>
      </w:r>
      <w:r w:rsidR="00F62973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a che pretendere</w:t>
      </w:r>
    </w:p>
    <w:p w14:paraId="6193FD28" w14:textId="77777777" w:rsidR="000E57F8" w:rsidRPr="004270CC" w:rsidRDefault="000E57F8" w:rsidP="00DF4697">
      <w:pPr>
        <w:jc w:val="both"/>
        <w:rPr>
          <w:rFonts w:ascii="Times New Roman" w:hAnsi="Times New Roman" w:cs="Times New Roman"/>
          <w:sz w:val="24"/>
          <w:szCs w:val="24"/>
        </w:rPr>
      </w:pPr>
      <w:r w:rsidRPr="004270CC">
        <w:rPr>
          <w:rFonts w:ascii="Times New Roman" w:hAnsi="Times New Roman" w:cs="Times New Roman"/>
          <w:sz w:val="24"/>
          <w:szCs w:val="24"/>
        </w:rPr>
        <w:t>- Ai sensi di quanto previsto dal D.Lgs. n. 196/2003 e ss.mm. ii in tema di trattamento di dati personali, le parti dichiarano di essersi preventivamente e reciprocamente informate prima della sottoscrizione del presente contratto circa le modalità e le finalità dei trattamenti di dati personali che verranno effettuati per l’esecuzione della scrittura medesima----------------------------</w:t>
      </w:r>
    </w:p>
    <w:p w14:paraId="0563C2A6" w14:textId="77777777" w:rsidR="000E57F8" w:rsidRPr="004270CC" w:rsidRDefault="000E57F8" w:rsidP="00DF4697">
      <w:pPr>
        <w:jc w:val="both"/>
        <w:rPr>
          <w:rFonts w:ascii="Times New Roman" w:hAnsi="Times New Roman" w:cs="Times New Roman"/>
          <w:sz w:val="24"/>
          <w:szCs w:val="24"/>
        </w:rPr>
      </w:pPr>
      <w:r w:rsidRPr="004270CC">
        <w:rPr>
          <w:rFonts w:ascii="Times New Roman" w:hAnsi="Times New Roman" w:cs="Times New Roman"/>
          <w:sz w:val="24"/>
          <w:szCs w:val="24"/>
        </w:rPr>
        <w:t>- Ai fini della suddetta normativa, le parti dichiarano che i dati personali forniti con il presente atto sono esatti e corrispondono al vero esonerandosi reciprocamente da qualsivoglia responsabilità per errori materiali di compilazione ovvero per errori derivanti da una inesatta imputazione dei dati stessi negli archivi elettronici e cartacei. ----------------------------------------------</w:t>
      </w:r>
    </w:p>
    <w:p w14:paraId="5F2F08FC" w14:textId="77777777" w:rsidR="000E57F8" w:rsidRPr="004270CC" w:rsidRDefault="000E57F8" w:rsidP="00DF4697">
      <w:pPr>
        <w:jc w:val="both"/>
        <w:rPr>
          <w:rFonts w:ascii="Times New Roman" w:hAnsi="Times New Roman" w:cs="Times New Roman"/>
          <w:sz w:val="24"/>
          <w:szCs w:val="24"/>
        </w:rPr>
      </w:pPr>
      <w:r w:rsidRPr="004270CC">
        <w:rPr>
          <w:rFonts w:ascii="Times New Roman" w:hAnsi="Times New Roman" w:cs="Times New Roman"/>
          <w:sz w:val="24"/>
          <w:szCs w:val="24"/>
        </w:rPr>
        <w:t>La presente scrittura privata, redatta in duplice originale, uno per ciascuna delle parti, viene dalle stesse: letta, confermata e sottoscritta</w:t>
      </w:r>
    </w:p>
    <w:p w14:paraId="2A788B9B" w14:textId="77777777" w:rsidR="000E57F8" w:rsidRPr="004270CC" w:rsidRDefault="000E57F8" w:rsidP="00DF4697">
      <w:pPr>
        <w:jc w:val="both"/>
        <w:rPr>
          <w:rFonts w:ascii="Times New Roman" w:hAnsi="Times New Roman" w:cs="Times New Roman"/>
          <w:sz w:val="24"/>
          <w:szCs w:val="24"/>
        </w:rPr>
      </w:pPr>
      <w:r w:rsidRPr="004270CC">
        <w:rPr>
          <w:rFonts w:ascii="Times New Roman" w:hAnsi="Times New Roman" w:cs="Times New Roman"/>
          <w:sz w:val="24"/>
          <w:szCs w:val="24"/>
        </w:rPr>
        <w:t xml:space="preserve">Per il Comune </w:t>
      </w:r>
      <w:r w:rsidR="004270CC" w:rsidRPr="004270C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DF4697">
        <w:rPr>
          <w:rFonts w:ascii="Times New Roman" w:hAnsi="Times New Roman" w:cs="Times New Roman"/>
          <w:sz w:val="24"/>
          <w:szCs w:val="24"/>
        </w:rPr>
        <w:t>Per la parte</w:t>
      </w:r>
    </w:p>
    <w:p w14:paraId="6D908DE6" w14:textId="77777777" w:rsidR="000E57F8" w:rsidRPr="004270CC" w:rsidRDefault="000E57F8" w:rsidP="00DF4697">
      <w:pPr>
        <w:jc w:val="both"/>
        <w:rPr>
          <w:rFonts w:ascii="Times New Roman" w:hAnsi="Times New Roman" w:cs="Times New Roman"/>
          <w:sz w:val="24"/>
          <w:szCs w:val="24"/>
        </w:rPr>
      </w:pPr>
      <w:r w:rsidRPr="004270CC">
        <w:rPr>
          <w:rFonts w:ascii="Times New Roman" w:hAnsi="Times New Roman" w:cs="Times New Roman"/>
          <w:sz w:val="24"/>
          <w:szCs w:val="24"/>
        </w:rPr>
        <w:t xml:space="preserve">_____________________ </w:t>
      </w:r>
      <w:r w:rsidR="004270CC" w:rsidRPr="004270C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4270CC">
        <w:rPr>
          <w:rFonts w:ascii="Times New Roman" w:hAnsi="Times New Roman" w:cs="Times New Roman"/>
          <w:sz w:val="24"/>
          <w:szCs w:val="24"/>
        </w:rPr>
        <w:t>________________</w:t>
      </w:r>
    </w:p>
    <w:p w14:paraId="5DA0B387" w14:textId="77777777" w:rsidR="00517876" w:rsidRPr="004270CC" w:rsidRDefault="00517876" w:rsidP="00DF469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17876" w:rsidRPr="004270C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7F8"/>
    <w:rsid w:val="0000135F"/>
    <w:rsid w:val="000C3DED"/>
    <w:rsid w:val="000E57F8"/>
    <w:rsid w:val="001234C4"/>
    <w:rsid w:val="002C1055"/>
    <w:rsid w:val="00347832"/>
    <w:rsid w:val="004270CC"/>
    <w:rsid w:val="00517876"/>
    <w:rsid w:val="005B6E08"/>
    <w:rsid w:val="005C455D"/>
    <w:rsid w:val="0063184C"/>
    <w:rsid w:val="008A3E96"/>
    <w:rsid w:val="009E648D"/>
    <w:rsid w:val="00AF28D1"/>
    <w:rsid w:val="00B92259"/>
    <w:rsid w:val="00D42CA8"/>
    <w:rsid w:val="00DF4697"/>
    <w:rsid w:val="00E679AD"/>
    <w:rsid w:val="00E97DDE"/>
    <w:rsid w:val="00F62973"/>
    <w:rsid w:val="00FC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9DD27"/>
  <w15:chartTrackingRefBased/>
  <w15:docId w15:val="{221CB05D-9799-44B1-85DF-2C5ECA63F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3E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A3E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9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Petronilla Patti</dc:creator>
  <cp:keywords/>
  <dc:description/>
  <cp:lastModifiedBy>Utente Windows</cp:lastModifiedBy>
  <cp:revision>2</cp:revision>
  <cp:lastPrinted>2021-10-25T09:58:00Z</cp:lastPrinted>
  <dcterms:created xsi:type="dcterms:W3CDTF">2021-11-29T07:58:00Z</dcterms:created>
  <dcterms:modified xsi:type="dcterms:W3CDTF">2021-11-29T07:58:00Z</dcterms:modified>
</cp:coreProperties>
</file>